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BB72C" w14:textId="441A2304" w:rsidR="009E24DA" w:rsidRPr="003678D3" w:rsidRDefault="003678D3" w:rsidP="00905B2A">
      <w:pPr>
        <w:shd w:val="clear" w:color="auto" w:fill="000000" w:themeFill="text1"/>
        <w:jc w:val="center"/>
        <w:rPr>
          <w:b/>
          <w:bCs/>
          <w:sz w:val="36"/>
          <w:szCs w:val="36"/>
        </w:rPr>
      </w:pPr>
      <w:r w:rsidRPr="003678D3">
        <w:rPr>
          <w:b/>
          <w:bCs/>
          <w:sz w:val="36"/>
          <w:szCs w:val="36"/>
        </w:rPr>
        <w:t>Personal Protective Equipment (PPE) Competency Validation</w:t>
      </w:r>
    </w:p>
    <w:p w14:paraId="77A451EC" w14:textId="1A6B0D3F" w:rsidR="0079188A" w:rsidRDefault="003678D3" w:rsidP="00905B2A">
      <w:pPr>
        <w:shd w:val="clear" w:color="auto" w:fill="000000" w:themeFill="text1"/>
        <w:jc w:val="center"/>
        <w:rPr>
          <w:sz w:val="28"/>
          <w:szCs w:val="28"/>
        </w:rPr>
      </w:pPr>
      <w:r w:rsidRPr="003678D3">
        <w:rPr>
          <w:sz w:val="28"/>
          <w:szCs w:val="28"/>
        </w:rPr>
        <w:t>Standard Precautions and Transmission Based Precautions</w:t>
      </w:r>
      <w:r w:rsidR="00905B2A">
        <w:rPr>
          <w:sz w:val="28"/>
          <w:szCs w:val="28"/>
        </w:rPr>
        <w:t xml:space="preserve"> - </w:t>
      </w:r>
      <w:r w:rsidR="00905B2A" w:rsidRPr="003678D3">
        <w:rPr>
          <w:sz w:val="28"/>
          <w:szCs w:val="28"/>
        </w:rPr>
        <w:t>Donning and Doffing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379"/>
        <w:gridCol w:w="5375"/>
      </w:tblGrid>
      <w:tr w:rsidR="003678D3" w14:paraId="3F020166" w14:textId="77777777" w:rsidTr="003A6A05">
        <w:trPr>
          <w:trHeight w:val="315"/>
        </w:trPr>
        <w:tc>
          <w:tcPr>
            <w:tcW w:w="5395" w:type="dxa"/>
            <w:vAlign w:val="center"/>
          </w:tcPr>
          <w:p w14:paraId="7091A6CE" w14:textId="7C16B253" w:rsidR="003678D3" w:rsidRDefault="003678D3" w:rsidP="00247BB3">
            <w:pPr>
              <w:spacing w:before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Type of validation: Return demonstration</w:t>
            </w:r>
          </w:p>
        </w:tc>
        <w:tc>
          <w:tcPr>
            <w:tcW w:w="5395" w:type="dxa"/>
            <w:vAlign w:val="center"/>
          </w:tcPr>
          <w:p w14:paraId="1EB91FB4" w14:textId="4AEA209B" w:rsidR="003678D3" w:rsidRDefault="003678D3" w:rsidP="00247BB3">
            <w:pPr>
              <w:spacing w:before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Initial training</w:t>
            </w:r>
          </w:p>
        </w:tc>
      </w:tr>
    </w:tbl>
    <w:p w14:paraId="407DC421" w14:textId="3D2A042A" w:rsidR="00B9046A" w:rsidRPr="00247BB3" w:rsidRDefault="00247BB3" w:rsidP="00247BB3">
      <w:pPr>
        <w:spacing w:before="40"/>
        <w:rPr>
          <w:b/>
          <w:bCs/>
          <w:sz w:val="28"/>
          <w:szCs w:val="28"/>
          <w:u w:val="single"/>
        </w:rPr>
      </w:pPr>
      <w:r w:rsidRPr="00247BB3">
        <w:rPr>
          <w:b/>
          <w:bCs/>
          <w:sz w:val="28"/>
          <w:szCs w:val="28"/>
        </w:rPr>
        <w:t>Name</w:t>
      </w:r>
      <w:r w:rsidR="003678D3" w:rsidRPr="00247BB3">
        <w:rPr>
          <w:b/>
          <w:bCs/>
          <w:sz w:val="28"/>
          <w:szCs w:val="28"/>
        </w:rPr>
        <w:t>:</w:t>
      </w:r>
      <w:r w:rsidR="003678D3" w:rsidRPr="00247BB3">
        <w:rPr>
          <w:b/>
          <w:bCs/>
          <w:sz w:val="28"/>
          <w:szCs w:val="28"/>
          <w:u w:val="single"/>
        </w:rPr>
        <w:tab/>
      </w:r>
      <w:r w:rsidR="003678D3" w:rsidRPr="00247BB3">
        <w:rPr>
          <w:b/>
          <w:bCs/>
          <w:sz w:val="28"/>
          <w:szCs w:val="28"/>
          <w:u w:val="single"/>
        </w:rPr>
        <w:tab/>
      </w:r>
      <w:r w:rsidR="003678D3" w:rsidRPr="00247BB3">
        <w:rPr>
          <w:b/>
          <w:bCs/>
          <w:sz w:val="28"/>
          <w:szCs w:val="28"/>
          <w:u w:val="single"/>
        </w:rPr>
        <w:tab/>
      </w:r>
      <w:r w:rsidR="003678D3" w:rsidRPr="00247BB3">
        <w:rPr>
          <w:b/>
          <w:bCs/>
          <w:sz w:val="28"/>
          <w:szCs w:val="28"/>
          <w:u w:val="single"/>
        </w:rPr>
        <w:tab/>
      </w:r>
      <w:r w:rsidRPr="00247BB3">
        <w:rPr>
          <w:b/>
          <w:bCs/>
          <w:sz w:val="28"/>
          <w:szCs w:val="28"/>
          <w:u w:val="single"/>
        </w:rPr>
        <w:tab/>
      </w:r>
      <w:r w:rsidR="003678D3" w:rsidRPr="00247BB3">
        <w:rPr>
          <w:b/>
          <w:bCs/>
          <w:sz w:val="28"/>
          <w:szCs w:val="28"/>
          <w:u w:val="single"/>
        </w:rPr>
        <w:tab/>
      </w:r>
      <w:r w:rsidR="006E24A7" w:rsidRPr="00247BB3">
        <w:rPr>
          <w:b/>
          <w:bCs/>
          <w:sz w:val="28"/>
          <w:szCs w:val="28"/>
          <w:u w:val="single"/>
        </w:rPr>
        <w:tab/>
      </w:r>
      <w:r w:rsidR="003678D3" w:rsidRPr="00247BB3">
        <w:rPr>
          <w:b/>
          <w:bCs/>
          <w:sz w:val="28"/>
          <w:szCs w:val="28"/>
          <w:u w:val="single"/>
        </w:rPr>
        <w:tab/>
      </w:r>
      <w:r w:rsidRPr="00247BB3">
        <w:rPr>
          <w:b/>
          <w:bCs/>
          <w:sz w:val="28"/>
          <w:szCs w:val="28"/>
        </w:rPr>
        <w:t>Date</w:t>
      </w:r>
      <w:r w:rsidR="003678D3" w:rsidRPr="00247BB3">
        <w:rPr>
          <w:b/>
          <w:bCs/>
          <w:sz w:val="28"/>
          <w:szCs w:val="28"/>
        </w:rPr>
        <w:t xml:space="preserve">: </w:t>
      </w:r>
      <w:r w:rsidR="003678D3" w:rsidRPr="00247BB3">
        <w:rPr>
          <w:b/>
          <w:bCs/>
          <w:sz w:val="28"/>
          <w:szCs w:val="28"/>
          <w:u w:val="single"/>
        </w:rPr>
        <w:tab/>
      </w:r>
      <w:r w:rsidR="003678D3" w:rsidRPr="00247BB3">
        <w:rPr>
          <w:b/>
          <w:bCs/>
          <w:sz w:val="28"/>
          <w:szCs w:val="28"/>
          <w:u w:val="single"/>
        </w:rPr>
        <w:tab/>
      </w:r>
      <w:r w:rsidRPr="00247BB3">
        <w:rPr>
          <w:b/>
          <w:bCs/>
          <w:sz w:val="28"/>
          <w:szCs w:val="28"/>
          <w:u w:val="single"/>
        </w:rPr>
        <w:tab/>
      </w:r>
      <w:r w:rsidR="003678D3" w:rsidRPr="00247BB3">
        <w:rPr>
          <w:b/>
          <w:bCs/>
          <w:sz w:val="28"/>
          <w:szCs w:val="28"/>
          <w:u w:val="single"/>
        </w:rPr>
        <w:tab/>
      </w:r>
      <w:r w:rsidR="003678D3" w:rsidRPr="00247BB3">
        <w:rPr>
          <w:b/>
          <w:bCs/>
          <w:sz w:val="28"/>
          <w:szCs w:val="28"/>
          <w:u w:val="single"/>
        </w:rPr>
        <w:tab/>
      </w:r>
      <w:r w:rsidR="003678D3" w:rsidRPr="00247BB3">
        <w:rPr>
          <w:b/>
          <w:bCs/>
          <w:sz w:val="28"/>
          <w:szCs w:val="28"/>
          <w:u w:val="single"/>
        </w:rPr>
        <w:tab/>
      </w: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7375"/>
        <w:gridCol w:w="900"/>
        <w:gridCol w:w="900"/>
        <w:gridCol w:w="1620"/>
      </w:tblGrid>
      <w:tr w:rsidR="006E24A7" w:rsidRPr="00B9046A" w14:paraId="21E36FC2" w14:textId="2C10CDCF" w:rsidTr="006E24A7">
        <w:tc>
          <w:tcPr>
            <w:tcW w:w="7375" w:type="dxa"/>
            <w:vMerge w:val="restart"/>
            <w:shd w:val="clear" w:color="auto" w:fill="A6A6A6" w:themeFill="background1" w:themeFillShade="A6"/>
            <w:vAlign w:val="center"/>
          </w:tcPr>
          <w:p w14:paraId="77A6C09B" w14:textId="645128C6" w:rsidR="006E24A7" w:rsidRPr="00B9046A" w:rsidRDefault="006E24A7" w:rsidP="00247BB3">
            <w:pPr>
              <w:jc w:val="center"/>
              <w:rPr>
                <w:b/>
                <w:bCs/>
                <w:sz w:val="28"/>
                <w:szCs w:val="28"/>
              </w:rPr>
            </w:pPr>
            <w:r w:rsidRPr="00B9046A">
              <w:rPr>
                <w:b/>
                <w:bCs/>
                <w:sz w:val="36"/>
                <w:szCs w:val="36"/>
              </w:rPr>
              <w:t>Donning PPE</w:t>
            </w:r>
          </w:p>
        </w:tc>
        <w:tc>
          <w:tcPr>
            <w:tcW w:w="1800" w:type="dxa"/>
            <w:gridSpan w:val="2"/>
            <w:shd w:val="clear" w:color="auto" w:fill="A6A6A6" w:themeFill="background1" w:themeFillShade="A6"/>
            <w:vAlign w:val="center"/>
          </w:tcPr>
          <w:p w14:paraId="5337E1EF" w14:textId="37F299ED" w:rsidR="006E24A7" w:rsidRPr="00B9046A" w:rsidRDefault="006E24A7" w:rsidP="00247BB3">
            <w:pPr>
              <w:jc w:val="center"/>
              <w:rPr>
                <w:b/>
                <w:bCs/>
                <w:sz w:val="28"/>
                <w:szCs w:val="28"/>
              </w:rPr>
            </w:pPr>
            <w:r w:rsidRPr="00B9046A">
              <w:rPr>
                <w:b/>
                <w:bCs/>
                <w:sz w:val="28"/>
                <w:szCs w:val="28"/>
              </w:rPr>
              <w:t>Competent</w:t>
            </w:r>
          </w:p>
        </w:tc>
        <w:tc>
          <w:tcPr>
            <w:tcW w:w="1620" w:type="dxa"/>
            <w:vMerge w:val="restart"/>
            <w:shd w:val="clear" w:color="auto" w:fill="A6A6A6" w:themeFill="background1" w:themeFillShade="A6"/>
            <w:vAlign w:val="center"/>
          </w:tcPr>
          <w:p w14:paraId="1BB4532C" w14:textId="3376DAFE" w:rsidR="006E24A7" w:rsidRPr="00B9046A" w:rsidRDefault="006E24A7" w:rsidP="00247BB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If no, </w:t>
            </w:r>
            <w:r w:rsidRPr="006E24A7">
              <w:rPr>
                <w:b/>
                <w:bCs/>
                <w:sz w:val="28"/>
                <w:szCs w:val="28"/>
              </w:rPr>
              <w:t>remediated</w:t>
            </w:r>
          </w:p>
        </w:tc>
      </w:tr>
      <w:tr w:rsidR="006E24A7" w:rsidRPr="00B9046A" w14:paraId="4FCC3256" w14:textId="6FE771B5" w:rsidTr="00905B2A">
        <w:tc>
          <w:tcPr>
            <w:tcW w:w="7375" w:type="dxa"/>
            <w:vMerge/>
            <w:shd w:val="clear" w:color="auto" w:fill="A6A6A6" w:themeFill="background1" w:themeFillShade="A6"/>
          </w:tcPr>
          <w:p w14:paraId="04741F8C" w14:textId="77777777" w:rsidR="006E24A7" w:rsidRPr="00B9046A" w:rsidRDefault="006E24A7" w:rsidP="00247BB3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6A6A6" w:themeFill="background1" w:themeFillShade="A6"/>
            <w:vAlign w:val="center"/>
          </w:tcPr>
          <w:p w14:paraId="75EAE7D1" w14:textId="6F691B11" w:rsidR="006E24A7" w:rsidRPr="00B9046A" w:rsidRDefault="006E24A7" w:rsidP="00247BB3">
            <w:pPr>
              <w:jc w:val="center"/>
              <w:rPr>
                <w:b/>
                <w:bCs/>
                <w:sz w:val="28"/>
                <w:szCs w:val="28"/>
              </w:rPr>
            </w:pPr>
            <w:r w:rsidRPr="00B9046A">
              <w:rPr>
                <w:b/>
                <w:bCs/>
                <w:sz w:val="28"/>
                <w:szCs w:val="28"/>
              </w:rPr>
              <w:t>YES</w:t>
            </w:r>
          </w:p>
        </w:tc>
        <w:tc>
          <w:tcPr>
            <w:tcW w:w="900" w:type="dxa"/>
            <w:shd w:val="clear" w:color="auto" w:fill="A6A6A6" w:themeFill="background1" w:themeFillShade="A6"/>
            <w:vAlign w:val="center"/>
          </w:tcPr>
          <w:p w14:paraId="5BB36CAC" w14:textId="73BCA40D" w:rsidR="006E24A7" w:rsidRPr="00B9046A" w:rsidRDefault="006E24A7" w:rsidP="00247BB3">
            <w:pPr>
              <w:jc w:val="center"/>
              <w:rPr>
                <w:b/>
                <w:bCs/>
                <w:sz w:val="28"/>
                <w:szCs w:val="28"/>
              </w:rPr>
            </w:pPr>
            <w:r w:rsidRPr="00B9046A">
              <w:rPr>
                <w:b/>
                <w:bCs/>
                <w:sz w:val="28"/>
                <w:szCs w:val="28"/>
              </w:rPr>
              <w:t>NO</w:t>
            </w:r>
          </w:p>
        </w:tc>
        <w:tc>
          <w:tcPr>
            <w:tcW w:w="1620" w:type="dxa"/>
            <w:vMerge/>
            <w:shd w:val="clear" w:color="auto" w:fill="A6A6A6" w:themeFill="background1" w:themeFillShade="A6"/>
          </w:tcPr>
          <w:p w14:paraId="1D022BD6" w14:textId="77777777" w:rsidR="006E24A7" w:rsidRPr="00B9046A" w:rsidRDefault="006E24A7" w:rsidP="00247BB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E24A7" w:rsidRPr="00B9046A" w14:paraId="49F48F4C" w14:textId="7758669D" w:rsidTr="00905B2A">
        <w:tc>
          <w:tcPr>
            <w:tcW w:w="7375" w:type="dxa"/>
          </w:tcPr>
          <w:p w14:paraId="680D6A38" w14:textId="7EADC0F7" w:rsidR="006E24A7" w:rsidRPr="00905B2A" w:rsidRDefault="006E24A7" w:rsidP="00B9046A">
            <w:pPr>
              <w:pStyle w:val="ListParagraph"/>
              <w:numPr>
                <w:ilvl w:val="0"/>
                <w:numId w:val="5"/>
              </w:numPr>
              <w:ind w:left="360"/>
            </w:pPr>
            <w:r w:rsidRPr="00905B2A">
              <w:t>Perform hand hygiene</w:t>
            </w:r>
          </w:p>
        </w:tc>
        <w:tc>
          <w:tcPr>
            <w:tcW w:w="900" w:type="dxa"/>
          </w:tcPr>
          <w:p w14:paraId="65B0C7F9" w14:textId="77777777" w:rsidR="006E24A7" w:rsidRPr="00B9046A" w:rsidRDefault="006E24A7" w:rsidP="00B9046A">
            <w:pPr>
              <w:ind w:left="450"/>
            </w:pPr>
          </w:p>
        </w:tc>
        <w:tc>
          <w:tcPr>
            <w:tcW w:w="900" w:type="dxa"/>
          </w:tcPr>
          <w:p w14:paraId="2231456C" w14:textId="77777777" w:rsidR="006E24A7" w:rsidRPr="00B9046A" w:rsidRDefault="006E24A7" w:rsidP="00B9046A">
            <w:pPr>
              <w:ind w:left="450"/>
            </w:pPr>
          </w:p>
        </w:tc>
        <w:tc>
          <w:tcPr>
            <w:tcW w:w="1620" w:type="dxa"/>
          </w:tcPr>
          <w:p w14:paraId="156585E1" w14:textId="77777777" w:rsidR="006E24A7" w:rsidRPr="00B9046A" w:rsidRDefault="006E24A7" w:rsidP="00B9046A">
            <w:pPr>
              <w:ind w:left="450"/>
            </w:pPr>
          </w:p>
        </w:tc>
      </w:tr>
      <w:tr w:rsidR="006E24A7" w:rsidRPr="00B9046A" w14:paraId="479D92C9" w14:textId="72CDD17E" w:rsidTr="00905B2A">
        <w:trPr>
          <w:trHeight w:val="71"/>
        </w:trPr>
        <w:tc>
          <w:tcPr>
            <w:tcW w:w="7375" w:type="dxa"/>
            <w:tcBorders>
              <w:bottom w:val="single" w:sz="4" w:space="0" w:color="auto"/>
            </w:tcBorders>
          </w:tcPr>
          <w:p w14:paraId="1392B648" w14:textId="1A645C7A" w:rsidR="006E24A7" w:rsidRPr="00905B2A" w:rsidRDefault="006E24A7" w:rsidP="00B9046A">
            <w:pPr>
              <w:pStyle w:val="ListParagraph"/>
              <w:numPr>
                <w:ilvl w:val="0"/>
                <w:numId w:val="5"/>
              </w:numPr>
              <w:ind w:left="360"/>
            </w:pPr>
            <w:r w:rsidRPr="00905B2A">
              <w:rPr>
                <w:b/>
                <w:bCs/>
              </w:rPr>
              <w:t>Don Gown:</w:t>
            </w:r>
          </w:p>
          <w:p w14:paraId="5A83499B" w14:textId="48A5D9A8" w:rsidR="006E24A7" w:rsidRPr="00905B2A" w:rsidRDefault="006E24A7" w:rsidP="00B9046A">
            <w:pPr>
              <w:pStyle w:val="ListParagraph"/>
              <w:ind w:left="360"/>
            </w:pPr>
            <w:r w:rsidRPr="00905B2A">
              <w:t>Fully covering torso from neck to knees, arms to end of wrists</w:t>
            </w:r>
          </w:p>
        </w:tc>
        <w:tc>
          <w:tcPr>
            <w:tcW w:w="900" w:type="dxa"/>
          </w:tcPr>
          <w:p w14:paraId="79AB9C71" w14:textId="77777777" w:rsidR="006E24A7" w:rsidRPr="00B9046A" w:rsidRDefault="006E24A7" w:rsidP="00B9046A">
            <w:pPr>
              <w:ind w:left="450"/>
            </w:pPr>
          </w:p>
        </w:tc>
        <w:tc>
          <w:tcPr>
            <w:tcW w:w="900" w:type="dxa"/>
          </w:tcPr>
          <w:p w14:paraId="010D6D89" w14:textId="77777777" w:rsidR="006E24A7" w:rsidRPr="00B9046A" w:rsidRDefault="006E24A7" w:rsidP="00B9046A">
            <w:pPr>
              <w:ind w:left="450"/>
            </w:pPr>
          </w:p>
        </w:tc>
        <w:tc>
          <w:tcPr>
            <w:tcW w:w="1620" w:type="dxa"/>
          </w:tcPr>
          <w:p w14:paraId="5CEAB6EC" w14:textId="77777777" w:rsidR="006E24A7" w:rsidRPr="00B9046A" w:rsidRDefault="006E24A7" w:rsidP="00B9046A">
            <w:pPr>
              <w:ind w:left="450"/>
            </w:pPr>
          </w:p>
        </w:tc>
      </w:tr>
      <w:tr w:rsidR="006E24A7" w:rsidRPr="00905B2A" w14:paraId="3BB0DC7A" w14:textId="33786828" w:rsidTr="00905B2A">
        <w:tc>
          <w:tcPr>
            <w:tcW w:w="7375" w:type="dxa"/>
          </w:tcPr>
          <w:p w14:paraId="59A27201" w14:textId="5BDB14EE" w:rsidR="006E24A7" w:rsidRPr="00905B2A" w:rsidRDefault="006E24A7" w:rsidP="00B9046A">
            <w:pPr>
              <w:pStyle w:val="ListParagraph"/>
              <w:numPr>
                <w:ilvl w:val="0"/>
                <w:numId w:val="5"/>
              </w:numPr>
              <w:ind w:left="360"/>
            </w:pPr>
            <w:r w:rsidRPr="00905B2A">
              <w:t>Tie/fasten in back of neck and waist</w:t>
            </w:r>
          </w:p>
        </w:tc>
        <w:tc>
          <w:tcPr>
            <w:tcW w:w="900" w:type="dxa"/>
          </w:tcPr>
          <w:p w14:paraId="47FC78BE" w14:textId="77777777" w:rsidR="006E24A7" w:rsidRPr="00905B2A" w:rsidRDefault="006E24A7" w:rsidP="00B9046A">
            <w:pPr>
              <w:ind w:left="450"/>
            </w:pPr>
          </w:p>
        </w:tc>
        <w:tc>
          <w:tcPr>
            <w:tcW w:w="900" w:type="dxa"/>
          </w:tcPr>
          <w:p w14:paraId="7E18A632" w14:textId="77777777" w:rsidR="006E24A7" w:rsidRPr="00905B2A" w:rsidRDefault="006E24A7" w:rsidP="00B9046A">
            <w:pPr>
              <w:ind w:left="450"/>
            </w:pPr>
          </w:p>
        </w:tc>
        <w:tc>
          <w:tcPr>
            <w:tcW w:w="1620" w:type="dxa"/>
          </w:tcPr>
          <w:p w14:paraId="2D409A01" w14:textId="77777777" w:rsidR="006E24A7" w:rsidRPr="00905B2A" w:rsidRDefault="006E24A7" w:rsidP="00B9046A">
            <w:pPr>
              <w:ind w:left="450"/>
            </w:pPr>
          </w:p>
        </w:tc>
      </w:tr>
      <w:tr w:rsidR="006E24A7" w:rsidRPr="00905B2A" w14:paraId="6E5F4035" w14:textId="2260D92E" w:rsidTr="00905B2A">
        <w:tc>
          <w:tcPr>
            <w:tcW w:w="7375" w:type="dxa"/>
          </w:tcPr>
          <w:p w14:paraId="2E69C076" w14:textId="378E886D" w:rsidR="006E24A7" w:rsidRPr="00905B2A" w:rsidRDefault="006E24A7" w:rsidP="00B9046A">
            <w:pPr>
              <w:pStyle w:val="ListParagraph"/>
              <w:numPr>
                <w:ilvl w:val="0"/>
                <w:numId w:val="5"/>
              </w:numPr>
              <w:ind w:left="360"/>
            </w:pPr>
            <w:r w:rsidRPr="00905B2A">
              <w:rPr>
                <w:b/>
                <w:bCs/>
              </w:rPr>
              <w:t>Don</w:t>
            </w:r>
            <w:r w:rsidRPr="00905B2A">
              <w:t xml:space="preserve"> </w:t>
            </w:r>
            <w:r w:rsidRPr="00905B2A">
              <w:rPr>
                <w:b/>
                <w:bCs/>
              </w:rPr>
              <w:t>Mask:</w:t>
            </w:r>
          </w:p>
          <w:p w14:paraId="761AE355" w14:textId="2EC1DEC6" w:rsidR="006E24A7" w:rsidRPr="00905B2A" w:rsidRDefault="006E24A7" w:rsidP="00B9046A">
            <w:pPr>
              <w:pStyle w:val="ListParagraph"/>
              <w:ind w:left="360"/>
            </w:pPr>
            <w:r w:rsidRPr="00905B2A">
              <w:t>Secure ties/elastic bands at middle of head &amp; neck</w:t>
            </w:r>
          </w:p>
        </w:tc>
        <w:tc>
          <w:tcPr>
            <w:tcW w:w="900" w:type="dxa"/>
          </w:tcPr>
          <w:p w14:paraId="00902EC4" w14:textId="77777777" w:rsidR="006E24A7" w:rsidRPr="00905B2A" w:rsidRDefault="006E24A7" w:rsidP="00B9046A">
            <w:pPr>
              <w:ind w:left="450"/>
            </w:pPr>
          </w:p>
        </w:tc>
        <w:tc>
          <w:tcPr>
            <w:tcW w:w="900" w:type="dxa"/>
          </w:tcPr>
          <w:p w14:paraId="365ED006" w14:textId="77777777" w:rsidR="006E24A7" w:rsidRPr="00905B2A" w:rsidRDefault="006E24A7" w:rsidP="00B9046A">
            <w:pPr>
              <w:ind w:left="450"/>
            </w:pPr>
          </w:p>
        </w:tc>
        <w:tc>
          <w:tcPr>
            <w:tcW w:w="1620" w:type="dxa"/>
          </w:tcPr>
          <w:p w14:paraId="787871C1" w14:textId="77777777" w:rsidR="006E24A7" w:rsidRPr="00905B2A" w:rsidRDefault="006E24A7" w:rsidP="00B9046A">
            <w:pPr>
              <w:ind w:left="450"/>
            </w:pPr>
          </w:p>
        </w:tc>
      </w:tr>
      <w:tr w:rsidR="006E24A7" w:rsidRPr="00B9046A" w14:paraId="11C869D1" w14:textId="3FB0F439" w:rsidTr="00905B2A">
        <w:tc>
          <w:tcPr>
            <w:tcW w:w="7375" w:type="dxa"/>
          </w:tcPr>
          <w:p w14:paraId="1BD4294F" w14:textId="0FB9D9CB" w:rsidR="006E24A7" w:rsidRDefault="006E24A7" w:rsidP="00B9046A">
            <w:pPr>
              <w:pStyle w:val="ListParagraph"/>
              <w:numPr>
                <w:ilvl w:val="0"/>
                <w:numId w:val="5"/>
              </w:numPr>
              <w:ind w:left="360"/>
            </w:pPr>
            <w:r>
              <w:t>Fit flexible band to nose bridge</w:t>
            </w:r>
          </w:p>
        </w:tc>
        <w:tc>
          <w:tcPr>
            <w:tcW w:w="900" w:type="dxa"/>
          </w:tcPr>
          <w:p w14:paraId="35416CB4" w14:textId="77777777" w:rsidR="006E24A7" w:rsidRPr="00B9046A" w:rsidRDefault="006E24A7" w:rsidP="00B9046A">
            <w:pPr>
              <w:ind w:left="450"/>
            </w:pPr>
          </w:p>
        </w:tc>
        <w:tc>
          <w:tcPr>
            <w:tcW w:w="900" w:type="dxa"/>
          </w:tcPr>
          <w:p w14:paraId="29F4074A" w14:textId="77777777" w:rsidR="006E24A7" w:rsidRPr="00B9046A" w:rsidRDefault="006E24A7" w:rsidP="00B9046A">
            <w:pPr>
              <w:ind w:left="450"/>
            </w:pPr>
          </w:p>
        </w:tc>
        <w:tc>
          <w:tcPr>
            <w:tcW w:w="1620" w:type="dxa"/>
          </w:tcPr>
          <w:p w14:paraId="0295F2F9" w14:textId="77777777" w:rsidR="006E24A7" w:rsidRPr="00B9046A" w:rsidRDefault="006E24A7" w:rsidP="00B9046A">
            <w:pPr>
              <w:ind w:left="450"/>
            </w:pPr>
          </w:p>
        </w:tc>
      </w:tr>
      <w:tr w:rsidR="006E24A7" w:rsidRPr="00B9046A" w14:paraId="78C9032F" w14:textId="4D96D9C7" w:rsidTr="00905B2A">
        <w:tc>
          <w:tcPr>
            <w:tcW w:w="7375" w:type="dxa"/>
          </w:tcPr>
          <w:p w14:paraId="4BADD5F7" w14:textId="74D7DD43" w:rsidR="006E24A7" w:rsidRPr="00905B2A" w:rsidRDefault="006E24A7" w:rsidP="00B9046A">
            <w:pPr>
              <w:pStyle w:val="ListParagraph"/>
              <w:numPr>
                <w:ilvl w:val="0"/>
                <w:numId w:val="5"/>
              </w:numPr>
              <w:ind w:left="360"/>
            </w:pPr>
            <w:r w:rsidRPr="00905B2A">
              <w:t>Fit snug to face and below chin</w:t>
            </w:r>
          </w:p>
        </w:tc>
        <w:tc>
          <w:tcPr>
            <w:tcW w:w="900" w:type="dxa"/>
          </w:tcPr>
          <w:p w14:paraId="66F63115" w14:textId="77777777" w:rsidR="006E24A7" w:rsidRPr="00B9046A" w:rsidRDefault="006E24A7" w:rsidP="00B9046A">
            <w:pPr>
              <w:ind w:left="450"/>
            </w:pPr>
          </w:p>
        </w:tc>
        <w:tc>
          <w:tcPr>
            <w:tcW w:w="900" w:type="dxa"/>
          </w:tcPr>
          <w:p w14:paraId="0DC5CFFE" w14:textId="77777777" w:rsidR="006E24A7" w:rsidRPr="00B9046A" w:rsidRDefault="006E24A7" w:rsidP="00B9046A">
            <w:pPr>
              <w:ind w:left="450"/>
            </w:pPr>
          </w:p>
        </w:tc>
        <w:tc>
          <w:tcPr>
            <w:tcW w:w="1620" w:type="dxa"/>
          </w:tcPr>
          <w:p w14:paraId="2F2D7E4A" w14:textId="77777777" w:rsidR="006E24A7" w:rsidRPr="00B9046A" w:rsidRDefault="006E24A7" w:rsidP="00B9046A">
            <w:pPr>
              <w:ind w:left="450"/>
            </w:pPr>
          </w:p>
        </w:tc>
      </w:tr>
      <w:tr w:rsidR="00905B2A" w:rsidRPr="00B9046A" w14:paraId="66FA0ADF" w14:textId="77777777" w:rsidTr="00905B2A">
        <w:tc>
          <w:tcPr>
            <w:tcW w:w="7375" w:type="dxa"/>
          </w:tcPr>
          <w:p w14:paraId="50D0BEE9" w14:textId="530323D4" w:rsidR="00905B2A" w:rsidRPr="00905B2A" w:rsidRDefault="00905B2A" w:rsidP="00B9046A">
            <w:pPr>
              <w:pStyle w:val="ListParagraph"/>
              <w:numPr>
                <w:ilvl w:val="0"/>
                <w:numId w:val="5"/>
              </w:numPr>
              <w:ind w:left="360"/>
            </w:pPr>
            <w:r>
              <w:rPr>
                <w:b/>
                <w:bCs/>
              </w:rPr>
              <w:t>Don</w:t>
            </w:r>
            <w:r w:rsidRPr="00905B2A">
              <w:t xml:space="preserve"> </w:t>
            </w:r>
            <w:r w:rsidRPr="00905B2A">
              <w:rPr>
                <w:b/>
                <w:bCs/>
              </w:rPr>
              <w:t>Goggles or Face Shield</w:t>
            </w:r>
            <w:r w:rsidRPr="00905B2A">
              <w:t>:</w:t>
            </w:r>
          </w:p>
          <w:p w14:paraId="37DD5D05" w14:textId="30C71128" w:rsidR="00905B2A" w:rsidRPr="00905B2A" w:rsidRDefault="00905B2A" w:rsidP="00905B2A">
            <w:pPr>
              <w:pStyle w:val="ListParagraph"/>
              <w:ind w:left="360"/>
            </w:pPr>
            <w:r w:rsidRPr="00905B2A">
              <w:t>Place over face and eyes; adjust to fit</w:t>
            </w:r>
          </w:p>
        </w:tc>
        <w:tc>
          <w:tcPr>
            <w:tcW w:w="900" w:type="dxa"/>
          </w:tcPr>
          <w:p w14:paraId="42465791" w14:textId="77777777" w:rsidR="00905B2A" w:rsidRPr="00B9046A" w:rsidRDefault="00905B2A" w:rsidP="00B9046A">
            <w:pPr>
              <w:ind w:left="450"/>
            </w:pPr>
          </w:p>
        </w:tc>
        <w:tc>
          <w:tcPr>
            <w:tcW w:w="900" w:type="dxa"/>
          </w:tcPr>
          <w:p w14:paraId="1F9A2BD8" w14:textId="77777777" w:rsidR="00905B2A" w:rsidRPr="00B9046A" w:rsidRDefault="00905B2A" w:rsidP="00B9046A">
            <w:pPr>
              <w:ind w:left="450"/>
            </w:pPr>
          </w:p>
        </w:tc>
        <w:tc>
          <w:tcPr>
            <w:tcW w:w="1620" w:type="dxa"/>
          </w:tcPr>
          <w:p w14:paraId="7890D2F5" w14:textId="77777777" w:rsidR="00905B2A" w:rsidRPr="00B9046A" w:rsidRDefault="00905B2A" w:rsidP="00B9046A">
            <w:pPr>
              <w:ind w:left="450"/>
            </w:pPr>
          </w:p>
        </w:tc>
      </w:tr>
      <w:tr w:rsidR="006E24A7" w:rsidRPr="00B9046A" w14:paraId="7AA1DE32" w14:textId="7F52A2F0" w:rsidTr="00905B2A">
        <w:tc>
          <w:tcPr>
            <w:tcW w:w="7375" w:type="dxa"/>
          </w:tcPr>
          <w:p w14:paraId="78221E1E" w14:textId="02D15583" w:rsidR="006E24A7" w:rsidRPr="00905B2A" w:rsidRDefault="006E24A7" w:rsidP="00B9046A">
            <w:pPr>
              <w:pStyle w:val="ListParagraph"/>
              <w:numPr>
                <w:ilvl w:val="0"/>
                <w:numId w:val="5"/>
              </w:numPr>
              <w:ind w:left="360"/>
            </w:pPr>
            <w:r w:rsidRPr="00905B2A">
              <w:rPr>
                <w:b/>
                <w:bCs/>
              </w:rPr>
              <w:t>Don Gloves:</w:t>
            </w:r>
          </w:p>
          <w:p w14:paraId="4B906503" w14:textId="4E04EDC6" w:rsidR="006E24A7" w:rsidRDefault="006E24A7" w:rsidP="003A6A05">
            <w:pPr>
              <w:pStyle w:val="ListParagraph"/>
              <w:ind w:left="360"/>
            </w:pPr>
            <w:r w:rsidRPr="00905B2A">
              <w:t>Extend</w:t>
            </w:r>
            <w:r>
              <w:t xml:space="preserve"> to cover of wrist of gown</w:t>
            </w:r>
          </w:p>
        </w:tc>
        <w:tc>
          <w:tcPr>
            <w:tcW w:w="900" w:type="dxa"/>
          </w:tcPr>
          <w:p w14:paraId="7D7FF203" w14:textId="77777777" w:rsidR="006E24A7" w:rsidRPr="00B9046A" w:rsidRDefault="006E24A7" w:rsidP="00B9046A">
            <w:pPr>
              <w:ind w:left="450"/>
            </w:pPr>
          </w:p>
        </w:tc>
        <w:tc>
          <w:tcPr>
            <w:tcW w:w="900" w:type="dxa"/>
          </w:tcPr>
          <w:p w14:paraId="307459B2" w14:textId="77777777" w:rsidR="006E24A7" w:rsidRPr="00B9046A" w:rsidRDefault="006E24A7" w:rsidP="00B9046A">
            <w:pPr>
              <w:ind w:left="450"/>
            </w:pPr>
          </w:p>
        </w:tc>
        <w:tc>
          <w:tcPr>
            <w:tcW w:w="1620" w:type="dxa"/>
          </w:tcPr>
          <w:p w14:paraId="2041CB06" w14:textId="77777777" w:rsidR="006E24A7" w:rsidRPr="00B9046A" w:rsidRDefault="006E24A7" w:rsidP="00B9046A">
            <w:pPr>
              <w:ind w:left="450"/>
            </w:pPr>
          </w:p>
        </w:tc>
      </w:tr>
      <w:tr w:rsidR="006E24A7" w:rsidRPr="00B9046A" w14:paraId="211EEE6F" w14:textId="17166625" w:rsidTr="006E24A7">
        <w:tc>
          <w:tcPr>
            <w:tcW w:w="7375" w:type="dxa"/>
            <w:vMerge w:val="restart"/>
            <w:shd w:val="clear" w:color="auto" w:fill="A6A6A6" w:themeFill="background1" w:themeFillShade="A6"/>
            <w:vAlign w:val="center"/>
          </w:tcPr>
          <w:p w14:paraId="5D9E2755" w14:textId="180C8B41" w:rsidR="006E24A7" w:rsidRPr="00B9046A" w:rsidRDefault="006E24A7" w:rsidP="00822266">
            <w:pPr>
              <w:jc w:val="center"/>
              <w:rPr>
                <w:b/>
                <w:bCs/>
                <w:sz w:val="28"/>
                <w:szCs w:val="28"/>
              </w:rPr>
            </w:pPr>
            <w:r w:rsidRPr="00B9046A">
              <w:rPr>
                <w:b/>
                <w:bCs/>
                <w:sz w:val="36"/>
                <w:szCs w:val="36"/>
              </w:rPr>
              <w:t>Do</w:t>
            </w:r>
            <w:r>
              <w:rPr>
                <w:b/>
                <w:bCs/>
                <w:sz w:val="36"/>
                <w:szCs w:val="36"/>
              </w:rPr>
              <w:t>ff</w:t>
            </w:r>
            <w:r w:rsidRPr="00B9046A">
              <w:rPr>
                <w:b/>
                <w:bCs/>
                <w:sz w:val="36"/>
                <w:szCs w:val="36"/>
              </w:rPr>
              <w:t>ing PPE</w:t>
            </w:r>
          </w:p>
        </w:tc>
        <w:tc>
          <w:tcPr>
            <w:tcW w:w="1800" w:type="dxa"/>
            <w:gridSpan w:val="2"/>
            <w:shd w:val="clear" w:color="auto" w:fill="A6A6A6" w:themeFill="background1" w:themeFillShade="A6"/>
            <w:vAlign w:val="center"/>
          </w:tcPr>
          <w:p w14:paraId="1757DF51" w14:textId="77777777" w:rsidR="006E24A7" w:rsidRPr="00B9046A" w:rsidRDefault="006E24A7" w:rsidP="00822266">
            <w:pPr>
              <w:jc w:val="center"/>
              <w:rPr>
                <w:b/>
                <w:bCs/>
                <w:sz w:val="28"/>
                <w:szCs w:val="28"/>
              </w:rPr>
            </w:pPr>
            <w:r w:rsidRPr="00B9046A">
              <w:rPr>
                <w:b/>
                <w:bCs/>
                <w:sz w:val="28"/>
                <w:szCs w:val="28"/>
              </w:rPr>
              <w:t>Competent</w:t>
            </w:r>
          </w:p>
        </w:tc>
        <w:tc>
          <w:tcPr>
            <w:tcW w:w="1620" w:type="dxa"/>
            <w:vMerge w:val="restart"/>
            <w:shd w:val="clear" w:color="auto" w:fill="A6A6A6" w:themeFill="background1" w:themeFillShade="A6"/>
            <w:vAlign w:val="center"/>
          </w:tcPr>
          <w:p w14:paraId="51595F6C" w14:textId="487855B3" w:rsidR="006E24A7" w:rsidRPr="00B9046A" w:rsidRDefault="006E24A7" w:rsidP="006E24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If no, </w:t>
            </w:r>
            <w:r w:rsidRPr="006E24A7">
              <w:rPr>
                <w:b/>
                <w:bCs/>
                <w:sz w:val="28"/>
                <w:szCs w:val="28"/>
              </w:rPr>
              <w:t>remediated</w:t>
            </w:r>
          </w:p>
        </w:tc>
      </w:tr>
      <w:tr w:rsidR="006E24A7" w:rsidRPr="00B9046A" w14:paraId="04B6A865" w14:textId="6CAEA519" w:rsidTr="00247BB3">
        <w:trPr>
          <w:trHeight w:val="143"/>
        </w:trPr>
        <w:tc>
          <w:tcPr>
            <w:tcW w:w="7375" w:type="dxa"/>
            <w:vMerge/>
            <w:shd w:val="clear" w:color="auto" w:fill="A6A6A6" w:themeFill="background1" w:themeFillShade="A6"/>
          </w:tcPr>
          <w:p w14:paraId="3AADE128" w14:textId="77777777" w:rsidR="006E24A7" w:rsidRPr="00B9046A" w:rsidRDefault="006E24A7" w:rsidP="0082226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6A6A6" w:themeFill="background1" w:themeFillShade="A6"/>
            <w:vAlign w:val="center"/>
          </w:tcPr>
          <w:p w14:paraId="3BA3844A" w14:textId="77777777" w:rsidR="006E24A7" w:rsidRPr="00B9046A" w:rsidRDefault="006E24A7" w:rsidP="00822266">
            <w:pPr>
              <w:jc w:val="center"/>
              <w:rPr>
                <w:b/>
                <w:bCs/>
                <w:sz w:val="28"/>
                <w:szCs w:val="28"/>
              </w:rPr>
            </w:pPr>
            <w:r w:rsidRPr="00B9046A">
              <w:rPr>
                <w:b/>
                <w:bCs/>
                <w:sz w:val="28"/>
                <w:szCs w:val="28"/>
              </w:rPr>
              <w:t>YES</w:t>
            </w:r>
          </w:p>
        </w:tc>
        <w:tc>
          <w:tcPr>
            <w:tcW w:w="900" w:type="dxa"/>
            <w:shd w:val="clear" w:color="auto" w:fill="A6A6A6" w:themeFill="background1" w:themeFillShade="A6"/>
            <w:vAlign w:val="center"/>
          </w:tcPr>
          <w:p w14:paraId="0B16CCAC" w14:textId="77777777" w:rsidR="006E24A7" w:rsidRPr="00B9046A" w:rsidRDefault="006E24A7" w:rsidP="00822266">
            <w:pPr>
              <w:jc w:val="center"/>
              <w:rPr>
                <w:b/>
                <w:bCs/>
                <w:sz w:val="28"/>
                <w:szCs w:val="28"/>
              </w:rPr>
            </w:pPr>
            <w:r w:rsidRPr="00B9046A">
              <w:rPr>
                <w:b/>
                <w:bCs/>
                <w:sz w:val="28"/>
                <w:szCs w:val="28"/>
              </w:rPr>
              <w:t>NO</w:t>
            </w:r>
          </w:p>
        </w:tc>
        <w:tc>
          <w:tcPr>
            <w:tcW w:w="1620" w:type="dxa"/>
            <w:vMerge/>
            <w:shd w:val="clear" w:color="auto" w:fill="A6A6A6" w:themeFill="background1" w:themeFillShade="A6"/>
          </w:tcPr>
          <w:p w14:paraId="03009B62" w14:textId="77777777" w:rsidR="006E24A7" w:rsidRPr="00B9046A" w:rsidRDefault="006E24A7" w:rsidP="008222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47BB3" w:rsidRPr="00247BB3" w14:paraId="54FBE8D2" w14:textId="77777777" w:rsidTr="00905B2A">
        <w:tc>
          <w:tcPr>
            <w:tcW w:w="7375" w:type="dxa"/>
          </w:tcPr>
          <w:p w14:paraId="088D12F0" w14:textId="5AA23B75" w:rsidR="00247BB3" w:rsidRPr="00247BB3" w:rsidRDefault="00247BB3" w:rsidP="00B9046A">
            <w:pPr>
              <w:pStyle w:val="ListParagraph"/>
              <w:numPr>
                <w:ilvl w:val="0"/>
                <w:numId w:val="5"/>
              </w:numPr>
              <w:ind w:left="360"/>
            </w:pPr>
            <w:r>
              <w:t>Perform hand hygiene</w:t>
            </w:r>
          </w:p>
        </w:tc>
        <w:tc>
          <w:tcPr>
            <w:tcW w:w="900" w:type="dxa"/>
          </w:tcPr>
          <w:p w14:paraId="271C2514" w14:textId="77777777" w:rsidR="00247BB3" w:rsidRPr="00247BB3" w:rsidRDefault="00247BB3" w:rsidP="00B9046A">
            <w:pPr>
              <w:ind w:left="450"/>
            </w:pPr>
          </w:p>
        </w:tc>
        <w:tc>
          <w:tcPr>
            <w:tcW w:w="900" w:type="dxa"/>
          </w:tcPr>
          <w:p w14:paraId="7DC74A53" w14:textId="77777777" w:rsidR="00247BB3" w:rsidRPr="00247BB3" w:rsidRDefault="00247BB3" w:rsidP="00B9046A">
            <w:pPr>
              <w:ind w:left="450"/>
            </w:pPr>
          </w:p>
        </w:tc>
        <w:tc>
          <w:tcPr>
            <w:tcW w:w="1620" w:type="dxa"/>
          </w:tcPr>
          <w:p w14:paraId="617B5F17" w14:textId="77777777" w:rsidR="00247BB3" w:rsidRPr="00247BB3" w:rsidRDefault="00247BB3" w:rsidP="00B9046A">
            <w:pPr>
              <w:ind w:left="450"/>
            </w:pPr>
          </w:p>
        </w:tc>
      </w:tr>
      <w:tr w:rsidR="006E24A7" w:rsidRPr="00B9046A" w14:paraId="6C9D5EB8" w14:textId="4955B646" w:rsidTr="00905B2A">
        <w:tc>
          <w:tcPr>
            <w:tcW w:w="7375" w:type="dxa"/>
          </w:tcPr>
          <w:p w14:paraId="742B7F77" w14:textId="6D16580A" w:rsidR="006E24A7" w:rsidRPr="00905B2A" w:rsidRDefault="006E24A7" w:rsidP="00B9046A">
            <w:pPr>
              <w:pStyle w:val="ListParagraph"/>
              <w:numPr>
                <w:ilvl w:val="0"/>
                <w:numId w:val="5"/>
              </w:numPr>
              <w:ind w:left="360"/>
            </w:pPr>
            <w:r w:rsidRPr="00905B2A">
              <w:rPr>
                <w:b/>
                <w:bCs/>
              </w:rPr>
              <w:t>Remove Gloves:</w:t>
            </w:r>
          </w:p>
          <w:p w14:paraId="1D411903" w14:textId="1863A8FC" w:rsidR="006E24A7" w:rsidRDefault="006E24A7" w:rsidP="003A6A05">
            <w:pPr>
              <w:pStyle w:val="ListParagraph"/>
              <w:ind w:left="360"/>
            </w:pPr>
            <w:r w:rsidRPr="00905B2A">
              <w:t>Grasp</w:t>
            </w:r>
            <w:r>
              <w:t xml:space="preserve"> outside of glove with opposite gloved hand; peel off</w:t>
            </w:r>
          </w:p>
        </w:tc>
        <w:tc>
          <w:tcPr>
            <w:tcW w:w="900" w:type="dxa"/>
          </w:tcPr>
          <w:p w14:paraId="65693B90" w14:textId="77777777" w:rsidR="006E24A7" w:rsidRPr="00B9046A" w:rsidRDefault="006E24A7" w:rsidP="00B9046A">
            <w:pPr>
              <w:ind w:left="450"/>
            </w:pPr>
          </w:p>
        </w:tc>
        <w:tc>
          <w:tcPr>
            <w:tcW w:w="900" w:type="dxa"/>
          </w:tcPr>
          <w:p w14:paraId="111EFB5A" w14:textId="77777777" w:rsidR="006E24A7" w:rsidRPr="00B9046A" w:rsidRDefault="006E24A7" w:rsidP="00B9046A">
            <w:pPr>
              <w:ind w:left="450"/>
            </w:pPr>
          </w:p>
        </w:tc>
        <w:tc>
          <w:tcPr>
            <w:tcW w:w="1620" w:type="dxa"/>
          </w:tcPr>
          <w:p w14:paraId="783E73B2" w14:textId="77777777" w:rsidR="006E24A7" w:rsidRPr="00B9046A" w:rsidRDefault="006E24A7" w:rsidP="00B9046A">
            <w:pPr>
              <w:ind w:left="450"/>
            </w:pPr>
          </w:p>
        </w:tc>
      </w:tr>
      <w:tr w:rsidR="006E24A7" w:rsidRPr="00B9046A" w14:paraId="1DB415FD" w14:textId="0EE96376" w:rsidTr="00905B2A">
        <w:tc>
          <w:tcPr>
            <w:tcW w:w="7375" w:type="dxa"/>
          </w:tcPr>
          <w:p w14:paraId="0A99BBD4" w14:textId="534D0215" w:rsidR="006E24A7" w:rsidRDefault="006E24A7" w:rsidP="00B9046A">
            <w:pPr>
              <w:pStyle w:val="ListParagraph"/>
              <w:numPr>
                <w:ilvl w:val="0"/>
                <w:numId w:val="5"/>
              </w:numPr>
              <w:ind w:left="360"/>
            </w:pPr>
            <w:r>
              <w:t>Hold removed glove in gloved hand</w:t>
            </w:r>
          </w:p>
        </w:tc>
        <w:tc>
          <w:tcPr>
            <w:tcW w:w="900" w:type="dxa"/>
          </w:tcPr>
          <w:p w14:paraId="46C76133" w14:textId="77777777" w:rsidR="006E24A7" w:rsidRPr="00B9046A" w:rsidRDefault="006E24A7" w:rsidP="00B9046A">
            <w:pPr>
              <w:ind w:left="450"/>
            </w:pPr>
          </w:p>
        </w:tc>
        <w:tc>
          <w:tcPr>
            <w:tcW w:w="900" w:type="dxa"/>
          </w:tcPr>
          <w:p w14:paraId="69E8A94E" w14:textId="77777777" w:rsidR="006E24A7" w:rsidRPr="00B9046A" w:rsidRDefault="006E24A7" w:rsidP="00B9046A">
            <w:pPr>
              <w:ind w:left="450"/>
            </w:pPr>
          </w:p>
        </w:tc>
        <w:tc>
          <w:tcPr>
            <w:tcW w:w="1620" w:type="dxa"/>
          </w:tcPr>
          <w:p w14:paraId="2A9959A5" w14:textId="77777777" w:rsidR="006E24A7" w:rsidRPr="00B9046A" w:rsidRDefault="006E24A7" w:rsidP="00B9046A">
            <w:pPr>
              <w:ind w:left="450"/>
            </w:pPr>
          </w:p>
        </w:tc>
      </w:tr>
      <w:tr w:rsidR="006E24A7" w:rsidRPr="00B9046A" w14:paraId="304671CC" w14:textId="5810D61F" w:rsidTr="00905B2A">
        <w:tc>
          <w:tcPr>
            <w:tcW w:w="7375" w:type="dxa"/>
          </w:tcPr>
          <w:p w14:paraId="57D8DBC1" w14:textId="67E50108" w:rsidR="006E24A7" w:rsidRDefault="006E24A7" w:rsidP="00B9046A">
            <w:pPr>
              <w:pStyle w:val="ListParagraph"/>
              <w:numPr>
                <w:ilvl w:val="0"/>
                <w:numId w:val="5"/>
              </w:numPr>
              <w:ind w:left="360"/>
            </w:pPr>
            <w:r>
              <w:t>Slide fingers of ungloved hand under remaining glove at wrist</w:t>
            </w:r>
          </w:p>
        </w:tc>
        <w:tc>
          <w:tcPr>
            <w:tcW w:w="900" w:type="dxa"/>
          </w:tcPr>
          <w:p w14:paraId="35735F25" w14:textId="77777777" w:rsidR="006E24A7" w:rsidRPr="00B9046A" w:rsidRDefault="006E24A7" w:rsidP="00B9046A">
            <w:pPr>
              <w:ind w:left="450"/>
            </w:pPr>
          </w:p>
        </w:tc>
        <w:tc>
          <w:tcPr>
            <w:tcW w:w="900" w:type="dxa"/>
          </w:tcPr>
          <w:p w14:paraId="2615E031" w14:textId="77777777" w:rsidR="006E24A7" w:rsidRPr="00B9046A" w:rsidRDefault="006E24A7" w:rsidP="00B9046A">
            <w:pPr>
              <w:ind w:left="450"/>
            </w:pPr>
          </w:p>
        </w:tc>
        <w:tc>
          <w:tcPr>
            <w:tcW w:w="1620" w:type="dxa"/>
          </w:tcPr>
          <w:p w14:paraId="18F35288" w14:textId="77777777" w:rsidR="006E24A7" w:rsidRPr="00B9046A" w:rsidRDefault="006E24A7" w:rsidP="00B9046A">
            <w:pPr>
              <w:ind w:left="450"/>
            </w:pPr>
          </w:p>
        </w:tc>
      </w:tr>
      <w:tr w:rsidR="006E24A7" w:rsidRPr="00B9046A" w14:paraId="3B4CDD19" w14:textId="49B1FB21" w:rsidTr="00905B2A">
        <w:tc>
          <w:tcPr>
            <w:tcW w:w="7375" w:type="dxa"/>
          </w:tcPr>
          <w:p w14:paraId="27332E38" w14:textId="4B78C853" w:rsidR="006E24A7" w:rsidRDefault="006E24A7" w:rsidP="00B9046A">
            <w:pPr>
              <w:pStyle w:val="ListParagraph"/>
              <w:numPr>
                <w:ilvl w:val="0"/>
                <w:numId w:val="5"/>
              </w:numPr>
              <w:ind w:left="360"/>
            </w:pPr>
            <w:r>
              <w:t>Peel glove off over first glove</w:t>
            </w:r>
          </w:p>
        </w:tc>
        <w:tc>
          <w:tcPr>
            <w:tcW w:w="900" w:type="dxa"/>
          </w:tcPr>
          <w:p w14:paraId="7180D5E9" w14:textId="77777777" w:rsidR="006E24A7" w:rsidRPr="00B9046A" w:rsidRDefault="006E24A7" w:rsidP="00B9046A">
            <w:pPr>
              <w:ind w:left="450"/>
            </w:pPr>
          </w:p>
        </w:tc>
        <w:tc>
          <w:tcPr>
            <w:tcW w:w="900" w:type="dxa"/>
          </w:tcPr>
          <w:p w14:paraId="769B34FE" w14:textId="77777777" w:rsidR="006E24A7" w:rsidRPr="00B9046A" w:rsidRDefault="006E24A7" w:rsidP="00B9046A">
            <w:pPr>
              <w:ind w:left="450"/>
            </w:pPr>
          </w:p>
        </w:tc>
        <w:tc>
          <w:tcPr>
            <w:tcW w:w="1620" w:type="dxa"/>
          </w:tcPr>
          <w:p w14:paraId="4BFC0504" w14:textId="77777777" w:rsidR="006E24A7" w:rsidRPr="00B9046A" w:rsidRDefault="006E24A7" w:rsidP="00B9046A">
            <w:pPr>
              <w:ind w:left="450"/>
            </w:pPr>
          </w:p>
        </w:tc>
      </w:tr>
      <w:tr w:rsidR="006E24A7" w:rsidRPr="00B9046A" w14:paraId="1629747A" w14:textId="1E59571A" w:rsidTr="00905B2A">
        <w:tc>
          <w:tcPr>
            <w:tcW w:w="7375" w:type="dxa"/>
          </w:tcPr>
          <w:p w14:paraId="376C45AC" w14:textId="35F83FF1" w:rsidR="006E24A7" w:rsidRDefault="006E24A7" w:rsidP="00B9046A">
            <w:pPr>
              <w:pStyle w:val="ListParagraph"/>
              <w:numPr>
                <w:ilvl w:val="0"/>
                <w:numId w:val="5"/>
              </w:numPr>
              <w:ind w:left="360"/>
            </w:pPr>
            <w:r>
              <w:t>Discard gloves in waste container</w:t>
            </w:r>
          </w:p>
        </w:tc>
        <w:tc>
          <w:tcPr>
            <w:tcW w:w="900" w:type="dxa"/>
          </w:tcPr>
          <w:p w14:paraId="4FB9A76F" w14:textId="77777777" w:rsidR="006E24A7" w:rsidRPr="00B9046A" w:rsidRDefault="006E24A7" w:rsidP="00B9046A">
            <w:pPr>
              <w:ind w:left="450"/>
            </w:pPr>
          </w:p>
        </w:tc>
        <w:tc>
          <w:tcPr>
            <w:tcW w:w="900" w:type="dxa"/>
          </w:tcPr>
          <w:p w14:paraId="20591FE6" w14:textId="77777777" w:rsidR="006E24A7" w:rsidRPr="00B9046A" w:rsidRDefault="006E24A7" w:rsidP="00B9046A">
            <w:pPr>
              <w:ind w:left="450"/>
            </w:pPr>
          </w:p>
        </w:tc>
        <w:tc>
          <w:tcPr>
            <w:tcW w:w="1620" w:type="dxa"/>
          </w:tcPr>
          <w:p w14:paraId="646F4275" w14:textId="77777777" w:rsidR="006E24A7" w:rsidRPr="00B9046A" w:rsidRDefault="006E24A7" w:rsidP="00B9046A">
            <w:pPr>
              <w:ind w:left="450"/>
            </w:pPr>
          </w:p>
        </w:tc>
      </w:tr>
      <w:tr w:rsidR="00247BB3" w:rsidRPr="00247BB3" w14:paraId="6E3D2EC5" w14:textId="77777777" w:rsidTr="00905B2A">
        <w:tc>
          <w:tcPr>
            <w:tcW w:w="7375" w:type="dxa"/>
          </w:tcPr>
          <w:p w14:paraId="08F76EEE" w14:textId="3C38358D" w:rsidR="00247BB3" w:rsidRPr="00247BB3" w:rsidRDefault="00247BB3" w:rsidP="00B9046A">
            <w:pPr>
              <w:pStyle w:val="ListParagraph"/>
              <w:numPr>
                <w:ilvl w:val="0"/>
                <w:numId w:val="5"/>
              </w:numPr>
              <w:ind w:left="360"/>
            </w:pPr>
            <w:r>
              <w:t>Perform hand hygiene</w:t>
            </w:r>
          </w:p>
        </w:tc>
        <w:tc>
          <w:tcPr>
            <w:tcW w:w="900" w:type="dxa"/>
          </w:tcPr>
          <w:p w14:paraId="176759A2" w14:textId="77777777" w:rsidR="00247BB3" w:rsidRPr="00247BB3" w:rsidRDefault="00247BB3" w:rsidP="00B9046A">
            <w:pPr>
              <w:ind w:left="450"/>
            </w:pPr>
          </w:p>
        </w:tc>
        <w:tc>
          <w:tcPr>
            <w:tcW w:w="900" w:type="dxa"/>
          </w:tcPr>
          <w:p w14:paraId="72E66607" w14:textId="77777777" w:rsidR="00247BB3" w:rsidRPr="00247BB3" w:rsidRDefault="00247BB3" w:rsidP="00B9046A">
            <w:pPr>
              <w:ind w:left="450"/>
            </w:pPr>
          </w:p>
        </w:tc>
        <w:tc>
          <w:tcPr>
            <w:tcW w:w="1620" w:type="dxa"/>
          </w:tcPr>
          <w:p w14:paraId="0BE51401" w14:textId="77777777" w:rsidR="00247BB3" w:rsidRPr="00247BB3" w:rsidRDefault="00247BB3" w:rsidP="00B9046A">
            <w:pPr>
              <w:ind w:left="450"/>
            </w:pPr>
          </w:p>
        </w:tc>
      </w:tr>
      <w:tr w:rsidR="00905B2A" w:rsidRPr="00B9046A" w14:paraId="2D5AC682" w14:textId="77777777" w:rsidTr="00905B2A">
        <w:tc>
          <w:tcPr>
            <w:tcW w:w="7375" w:type="dxa"/>
          </w:tcPr>
          <w:p w14:paraId="0341ED3A" w14:textId="77777777" w:rsidR="00905B2A" w:rsidRDefault="00905B2A" w:rsidP="00B9046A">
            <w:pPr>
              <w:pStyle w:val="ListParagraph"/>
              <w:numPr>
                <w:ilvl w:val="0"/>
                <w:numId w:val="5"/>
              </w:numPr>
              <w:ind w:left="360"/>
            </w:pPr>
            <w:r>
              <w:rPr>
                <w:b/>
                <w:bCs/>
              </w:rPr>
              <w:t>Remove Goggles or Face Shield:</w:t>
            </w:r>
          </w:p>
          <w:p w14:paraId="58EFA67E" w14:textId="3F330F13" w:rsidR="00905B2A" w:rsidRDefault="00905B2A" w:rsidP="00905B2A">
            <w:pPr>
              <w:pStyle w:val="ListParagraph"/>
              <w:ind w:left="360"/>
            </w:pPr>
            <w:r>
              <w:t>Handle by head band or ear pieces</w:t>
            </w:r>
          </w:p>
        </w:tc>
        <w:tc>
          <w:tcPr>
            <w:tcW w:w="900" w:type="dxa"/>
          </w:tcPr>
          <w:p w14:paraId="7CD31C7E" w14:textId="77777777" w:rsidR="00905B2A" w:rsidRPr="00B9046A" w:rsidRDefault="00905B2A" w:rsidP="00B9046A">
            <w:pPr>
              <w:ind w:left="450"/>
            </w:pPr>
          </w:p>
        </w:tc>
        <w:tc>
          <w:tcPr>
            <w:tcW w:w="900" w:type="dxa"/>
          </w:tcPr>
          <w:p w14:paraId="49F8FD1E" w14:textId="77777777" w:rsidR="00905B2A" w:rsidRPr="00B9046A" w:rsidRDefault="00905B2A" w:rsidP="00B9046A">
            <w:pPr>
              <w:ind w:left="450"/>
            </w:pPr>
          </w:p>
        </w:tc>
        <w:tc>
          <w:tcPr>
            <w:tcW w:w="1620" w:type="dxa"/>
          </w:tcPr>
          <w:p w14:paraId="70133EBD" w14:textId="77777777" w:rsidR="00905B2A" w:rsidRPr="00B9046A" w:rsidRDefault="00905B2A" w:rsidP="00B9046A">
            <w:pPr>
              <w:ind w:left="450"/>
            </w:pPr>
          </w:p>
        </w:tc>
      </w:tr>
      <w:tr w:rsidR="006E24A7" w:rsidRPr="00B9046A" w14:paraId="21D16F2D" w14:textId="1B555D52" w:rsidTr="00905B2A">
        <w:tc>
          <w:tcPr>
            <w:tcW w:w="7375" w:type="dxa"/>
          </w:tcPr>
          <w:p w14:paraId="74DDC623" w14:textId="3410C737" w:rsidR="006E24A7" w:rsidRDefault="006E24A7" w:rsidP="00B9046A">
            <w:pPr>
              <w:pStyle w:val="ListParagraph"/>
              <w:numPr>
                <w:ilvl w:val="0"/>
                <w:numId w:val="5"/>
              </w:numPr>
              <w:ind w:left="360"/>
            </w:pPr>
            <w:r>
              <w:t>Discard in designated receptacle if re-processed or in waste container</w:t>
            </w:r>
          </w:p>
        </w:tc>
        <w:tc>
          <w:tcPr>
            <w:tcW w:w="900" w:type="dxa"/>
          </w:tcPr>
          <w:p w14:paraId="7B072AF7" w14:textId="77777777" w:rsidR="006E24A7" w:rsidRPr="00B9046A" w:rsidRDefault="006E24A7" w:rsidP="00B9046A">
            <w:pPr>
              <w:ind w:left="450"/>
            </w:pPr>
          </w:p>
        </w:tc>
        <w:tc>
          <w:tcPr>
            <w:tcW w:w="900" w:type="dxa"/>
          </w:tcPr>
          <w:p w14:paraId="5D08487B" w14:textId="77777777" w:rsidR="006E24A7" w:rsidRPr="00B9046A" w:rsidRDefault="006E24A7" w:rsidP="00B9046A">
            <w:pPr>
              <w:ind w:left="450"/>
            </w:pPr>
          </w:p>
        </w:tc>
        <w:tc>
          <w:tcPr>
            <w:tcW w:w="1620" w:type="dxa"/>
          </w:tcPr>
          <w:p w14:paraId="34E9CBF6" w14:textId="77777777" w:rsidR="006E24A7" w:rsidRPr="00B9046A" w:rsidRDefault="006E24A7" w:rsidP="00B9046A">
            <w:pPr>
              <w:ind w:left="450"/>
            </w:pPr>
          </w:p>
        </w:tc>
      </w:tr>
      <w:tr w:rsidR="00247BB3" w:rsidRPr="00247BB3" w14:paraId="1B043069" w14:textId="77777777" w:rsidTr="00905B2A">
        <w:tc>
          <w:tcPr>
            <w:tcW w:w="7375" w:type="dxa"/>
          </w:tcPr>
          <w:p w14:paraId="150E4527" w14:textId="286CC8BD" w:rsidR="00247BB3" w:rsidRPr="00247BB3" w:rsidRDefault="00247BB3" w:rsidP="00B9046A">
            <w:pPr>
              <w:pStyle w:val="ListParagraph"/>
              <w:numPr>
                <w:ilvl w:val="0"/>
                <w:numId w:val="5"/>
              </w:numPr>
              <w:ind w:left="360"/>
            </w:pPr>
            <w:r>
              <w:t>Perform hand hygiene</w:t>
            </w:r>
          </w:p>
        </w:tc>
        <w:tc>
          <w:tcPr>
            <w:tcW w:w="900" w:type="dxa"/>
          </w:tcPr>
          <w:p w14:paraId="5F7FA1AA" w14:textId="77777777" w:rsidR="00247BB3" w:rsidRPr="00247BB3" w:rsidRDefault="00247BB3" w:rsidP="00B9046A">
            <w:pPr>
              <w:ind w:left="450"/>
            </w:pPr>
          </w:p>
        </w:tc>
        <w:tc>
          <w:tcPr>
            <w:tcW w:w="900" w:type="dxa"/>
          </w:tcPr>
          <w:p w14:paraId="3E69CEF3" w14:textId="77777777" w:rsidR="00247BB3" w:rsidRPr="00247BB3" w:rsidRDefault="00247BB3" w:rsidP="00B9046A">
            <w:pPr>
              <w:ind w:left="450"/>
            </w:pPr>
          </w:p>
        </w:tc>
        <w:tc>
          <w:tcPr>
            <w:tcW w:w="1620" w:type="dxa"/>
          </w:tcPr>
          <w:p w14:paraId="7C351218" w14:textId="77777777" w:rsidR="00247BB3" w:rsidRPr="00247BB3" w:rsidRDefault="00247BB3" w:rsidP="00B9046A">
            <w:pPr>
              <w:ind w:left="450"/>
            </w:pPr>
          </w:p>
        </w:tc>
      </w:tr>
      <w:tr w:rsidR="006E24A7" w:rsidRPr="00B9046A" w14:paraId="325728AF" w14:textId="0842668D" w:rsidTr="00905B2A">
        <w:tc>
          <w:tcPr>
            <w:tcW w:w="7375" w:type="dxa"/>
          </w:tcPr>
          <w:p w14:paraId="120F116E" w14:textId="63D6BE2D" w:rsidR="006E24A7" w:rsidRPr="00905B2A" w:rsidRDefault="006E24A7" w:rsidP="00B9046A">
            <w:pPr>
              <w:pStyle w:val="ListParagraph"/>
              <w:numPr>
                <w:ilvl w:val="0"/>
                <w:numId w:val="5"/>
              </w:numPr>
              <w:ind w:left="360"/>
            </w:pPr>
            <w:r w:rsidRPr="00905B2A">
              <w:rPr>
                <w:b/>
                <w:bCs/>
              </w:rPr>
              <w:t>Remove Gown:</w:t>
            </w:r>
          </w:p>
          <w:p w14:paraId="26140028" w14:textId="29F6C1C8" w:rsidR="006E24A7" w:rsidRDefault="006E24A7" w:rsidP="003A6A05">
            <w:pPr>
              <w:pStyle w:val="ListParagraph"/>
              <w:ind w:left="360"/>
            </w:pPr>
            <w:r w:rsidRPr="00905B2A">
              <w:t>Unfasten</w:t>
            </w:r>
            <w:r>
              <w:t xml:space="preserve"> ties/fastener</w:t>
            </w:r>
          </w:p>
        </w:tc>
        <w:tc>
          <w:tcPr>
            <w:tcW w:w="900" w:type="dxa"/>
          </w:tcPr>
          <w:p w14:paraId="6856B753" w14:textId="77777777" w:rsidR="006E24A7" w:rsidRPr="00B9046A" w:rsidRDefault="006E24A7" w:rsidP="00B9046A">
            <w:pPr>
              <w:ind w:left="450"/>
            </w:pPr>
          </w:p>
        </w:tc>
        <w:tc>
          <w:tcPr>
            <w:tcW w:w="900" w:type="dxa"/>
          </w:tcPr>
          <w:p w14:paraId="61C3DF37" w14:textId="77777777" w:rsidR="006E24A7" w:rsidRPr="00B9046A" w:rsidRDefault="006E24A7" w:rsidP="00B9046A">
            <w:pPr>
              <w:ind w:left="450"/>
            </w:pPr>
          </w:p>
        </w:tc>
        <w:tc>
          <w:tcPr>
            <w:tcW w:w="1620" w:type="dxa"/>
          </w:tcPr>
          <w:p w14:paraId="7664DBF4" w14:textId="77777777" w:rsidR="006E24A7" w:rsidRPr="00B9046A" w:rsidRDefault="006E24A7" w:rsidP="00B9046A">
            <w:pPr>
              <w:ind w:left="450"/>
            </w:pPr>
          </w:p>
        </w:tc>
      </w:tr>
      <w:tr w:rsidR="006E24A7" w:rsidRPr="00B9046A" w14:paraId="794D6A61" w14:textId="16570A57" w:rsidTr="00905B2A">
        <w:tc>
          <w:tcPr>
            <w:tcW w:w="7375" w:type="dxa"/>
          </w:tcPr>
          <w:p w14:paraId="4E42FF21" w14:textId="11970816" w:rsidR="006E24A7" w:rsidRDefault="006E24A7" w:rsidP="00B9046A">
            <w:pPr>
              <w:pStyle w:val="ListParagraph"/>
              <w:numPr>
                <w:ilvl w:val="0"/>
                <w:numId w:val="5"/>
              </w:numPr>
              <w:ind w:left="360"/>
            </w:pPr>
            <w:r>
              <w:t>Pull away from neck and shoulders, touching inside of gown only</w:t>
            </w:r>
          </w:p>
        </w:tc>
        <w:tc>
          <w:tcPr>
            <w:tcW w:w="900" w:type="dxa"/>
          </w:tcPr>
          <w:p w14:paraId="7B42648F" w14:textId="77777777" w:rsidR="006E24A7" w:rsidRPr="00B9046A" w:rsidRDefault="006E24A7" w:rsidP="00B9046A">
            <w:pPr>
              <w:ind w:left="450"/>
            </w:pPr>
          </w:p>
        </w:tc>
        <w:tc>
          <w:tcPr>
            <w:tcW w:w="900" w:type="dxa"/>
          </w:tcPr>
          <w:p w14:paraId="3D18BE68" w14:textId="77777777" w:rsidR="006E24A7" w:rsidRPr="00B9046A" w:rsidRDefault="006E24A7" w:rsidP="00B9046A">
            <w:pPr>
              <w:ind w:left="450"/>
            </w:pPr>
          </w:p>
        </w:tc>
        <w:tc>
          <w:tcPr>
            <w:tcW w:w="1620" w:type="dxa"/>
          </w:tcPr>
          <w:p w14:paraId="24347842" w14:textId="77777777" w:rsidR="006E24A7" w:rsidRPr="00B9046A" w:rsidRDefault="006E24A7" w:rsidP="00B9046A">
            <w:pPr>
              <w:ind w:left="450"/>
            </w:pPr>
          </w:p>
        </w:tc>
      </w:tr>
      <w:tr w:rsidR="006E24A7" w:rsidRPr="00B9046A" w14:paraId="3F909298" w14:textId="0BF64EDA" w:rsidTr="00905B2A">
        <w:tc>
          <w:tcPr>
            <w:tcW w:w="7375" w:type="dxa"/>
          </w:tcPr>
          <w:p w14:paraId="4FE74B73" w14:textId="3C58573F" w:rsidR="006E24A7" w:rsidRDefault="006E24A7" w:rsidP="00B9046A">
            <w:pPr>
              <w:pStyle w:val="ListParagraph"/>
              <w:numPr>
                <w:ilvl w:val="0"/>
                <w:numId w:val="5"/>
              </w:numPr>
              <w:ind w:left="360"/>
            </w:pPr>
            <w:r>
              <w:t>Turn gown inside out</w:t>
            </w:r>
          </w:p>
        </w:tc>
        <w:tc>
          <w:tcPr>
            <w:tcW w:w="900" w:type="dxa"/>
          </w:tcPr>
          <w:p w14:paraId="7746628D" w14:textId="77777777" w:rsidR="006E24A7" w:rsidRPr="00B9046A" w:rsidRDefault="006E24A7" w:rsidP="00B9046A">
            <w:pPr>
              <w:ind w:left="450"/>
            </w:pPr>
          </w:p>
        </w:tc>
        <w:tc>
          <w:tcPr>
            <w:tcW w:w="900" w:type="dxa"/>
          </w:tcPr>
          <w:p w14:paraId="623FAB04" w14:textId="77777777" w:rsidR="006E24A7" w:rsidRPr="00B9046A" w:rsidRDefault="006E24A7" w:rsidP="00B9046A">
            <w:pPr>
              <w:ind w:left="450"/>
            </w:pPr>
          </w:p>
        </w:tc>
        <w:tc>
          <w:tcPr>
            <w:tcW w:w="1620" w:type="dxa"/>
          </w:tcPr>
          <w:p w14:paraId="033BB0A1" w14:textId="77777777" w:rsidR="006E24A7" w:rsidRPr="00B9046A" w:rsidRDefault="006E24A7" w:rsidP="00B9046A">
            <w:pPr>
              <w:ind w:left="450"/>
            </w:pPr>
          </w:p>
        </w:tc>
      </w:tr>
      <w:tr w:rsidR="006E24A7" w:rsidRPr="00B9046A" w14:paraId="162BE43C" w14:textId="23F3C324" w:rsidTr="00905B2A">
        <w:tc>
          <w:tcPr>
            <w:tcW w:w="7375" w:type="dxa"/>
          </w:tcPr>
          <w:p w14:paraId="582A0910" w14:textId="51F1B4FE" w:rsidR="006E24A7" w:rsidRDefault="006E24A7" w:rsidP="00B9046A">
            <w:pPr>
              <w:pStyle w:val="ListParagraph"/>
              <w:numPr>
                <w:ilvl w:val="0"/>
                <w:numId w:val="5"/>
              </w:numPr>
              <w:ind w:left="360"/>
            </w:pPr>
            <w:r>
              <w:t>Fold or roll into bundle or discard</w:t>
            </w:r>
          </w:p>
        </w:tc>
        <w:tc>
          <w:tcPr>
            <w:tcW w:w="900" w:type="dxa"/>
          </w:tcPr>
          <w:p w14:paraId="5FAA852D" w14:textId="77777777" w:rsidR="006E24A7" w:rsidRPr="00B9046A" w:rsidRDefault="006E24A7" w:rsidP="00B9046A">
            <w:pPr>
              <w:ind w:left="450"/>
            </w:pPr>
          </w:p>
        </w:tc>
        <w:tc>
          <w:tcPr>
            <w:tcW w:w="900" w:type="dxa"/>
          </w:tcPr>
          <w:p w14:paraId="2BC3EB70" w14:textId="77777777" w:rsidR="006E24A7" w:rsidRPr="00B9046A" w:rsidRDefault="006E24A7" w:rsidP="00B9046A">
            <w:pPr>
              <w:ind w:left="450"/>
            </w:pPr>
          </w:p>
        </w:tc>
        <w:tc>
          <w:tcPr>
            <w:tcW w:w="1620" w:type="dxa"/>
          </w:tcPr>
          <w:p w14:paraId="59920DD3" w14:textId="77777777" w:rsidR="006E24A7" w:rsidRPr="00B9046A" w:rsidRDefault="006E24A7" w:rsidP="00B9046A">
            <w:pPr>
              <w:ind w:left="450"/>
            </w:pPr>
          </w:p>
        </w:tc>
      </w:tr>
      <w:tr w:rsidR="00247BB3" w:rsidRPr="00247BB3" w14:paraId="64F1B9AB" w14:textId="77777777" w:rsidTr="00905B2A">
        <w:tc>
          <w:tcPr>
            <w:tcW w:w="7375" w:type="dxa"/>
          </w:tcPr>
          <w:p w14:paraId="00C57C06" w14:textId="344A9C3C" w:rsidR="00247BB3" w:rsidRPr="00247BB3" w:rsidRDefault="00247BB3" w:rsidP="00B9046A">
            <w:pPr>
              <w:pStyle w:val="ListParagraph"/>
              <w:numPr>
                <w:ilvl w:val="0"/>
                <w:numId w:val="5"/>
              </w:numPr>
              <w:ind w:left="360"/>
            </w:pPr>
            <w:r>
              <w:t>Perform hand hygiene</w:t>
            </w:r>
          </w:p>
        </w:tc>
        <w:tc>
          <w:tcPr>
            <w:tcW w:w="900" w:type="dxa"/>
          </w:tcPr>
          <w:p w14:paraId="33339014" w14:textId="77777777" w:rsidR="00247BB3" w:rsidRPr="00247BB3" w:rsidRDefault="00247BB3" w:rsidP="00B9046A">
            <w:pPr>
              <w:ind w:left="450"/>
            </w:pPr>
          </w:p>
        </w:tc>
        <w:tc>
          <w:tcPr>
            <w:tcW w:w="900" w:type="dxa"/>
          </w:tcPr>
          <w:p w14:paraId="5C2B14F3" w14:textId="77777777" w:rsidR="00247BB3" w:rsidRPr="00247BB3" w:rsidRDefault="00247BB3" w:rsidP="00B9046A">
            <w:pPr>
              <w:ind w:left="450"/>
            </w:pPr>
          </w:p>
        </w:tc>
        <w:tc>
          <w:tcPr>
            <w:tcW w:w="1620" w:type="dxa"/>
          </w:tcPr>
          <w:p w14:paraId="7BCF90C4" w14:textId="77777777" w:rsidR="00247BB3" w:rsidRPr="00247BB3" w:rsidRDefault="00247BB3" w:rsidP="00B9046A">
            <w:pPr>
              <w:ind w:left="450"/>
            </w:pPr>
          </w:p>
        </w:tc>
      </w:tr>
      <w:tr w:rsidR="006E24A7" w:rsidRPr="00B9046A" w14:paraId="605963EA" w14:textId="53294F03" w:rsidTr="00905B2A">
        <w:tc>
          <w:tcPr>
            <w:tcW w:w="7375" w:type="dxa"/>
          </w:tcPr>
          <w:p w14:paraId="18F338C5" w14:textId="09CE872C" w:rsidR="006E24A7" w:rsidRPr="00905B2A" w:rsidRDefault="00905B2A" w:rsidP="00B9046A">
            <w:pPr>
              <w:pStyle w:val="ListParagraph"/>
              <w:numPr>
                <w:ilvl w:val="0"/>
                <w:numId w:val="5"/>
              </w:numPr>
              <w:ind w:left="360"/>
            </w:pPr>
            <w:r w:rsidRPr="00905B2A">
              <w:rPr>
                <w:b/>
                <w:bCs/>
              </w:rPr>
              <w:t>R</w:t>
            </w:r>
            <w:r w:rsidR="006E24A7" w:rsidRPr="00905B2A">
              <w:rPr>
                <w:b/>
                <w:bCs/>
              </w:rPr>
              <w:t>emove Mask:</w:t>
            </w:r>
          </w:p>
          <w:p w14:paraId="58E27E63" w14:textId="7CC6987F" w:rsidR="006E24A7" w:rsidRDefault="006E24A7" w:rsidP="003A6A05">
            <w:pPr>
              <w:pStyle w:val="ListParagraph"/>
              <w:ind w:left="360"/>
            </w:pPr>
            <w:r w:rsidRPr="00905B2A">
              <w:t>Grasp</w:t>
            </w:r>
            <w:r>
              <w:t xml:space="preserve"> bottom, then top ties or elastic and remove</w:t>
            </w:r>
          </w:p>
        </w:tc>
        <w:tc>
          <w:tcPr>
            <w:tcW w:w="900" w:type="dxa"/>
          </w:tcPr>
          <w:p w14:paraId="04177DD3" w14:textId="77777777" w:rsidR="006E24A7" w:rsidRPr="00B9046A" w:rsidRDefault="006E24A7" w:rsidP="00B9046A">
            <w:pPr>
              <w:ind w:left="450"/>
            </w:pPr>
          </w:p>
        </w:tc>
        <w:tc>
          <w:tcPr>
            <w:tcW w:w="900" w:type="dxa"/>
          </w:tcPr>
          <w:p w14:paraId="1442C3AC" w14:textId="77777777" w:rsidR="006E24A7" w:rsidRPr="00B9046A" w:rsidRDefault="006E24A7" w:rsidP="00B9046A">
            <w:pPr>
              <w:ind w:left="450"/>
            </w:pPr>
          </w:p>
        </w:tc>
        <w:tc>
          <w:tcPr>
            <w:tcW w:w="1620" w:type="dxa"/>
          </w:tcPr>
          <w:p w14:paraId="72C90D7D" w14:textId="77777777" w:rsidR="006E24A7" w:rsidRPr="00B9046A" w:rsidRDefault="006E24A7" w:rsidP="00B9046A">
            <w:pPr>
              <w:ind w:left="450"/>
            </w:pPr>
          </w:p>
        </w:tc>
      </w:tr>
      <w:tr w:rsidR="006E24A7" w:rsidRPr="00B9046A" w14:paraId="507AAE5C" w14:textId="261767BA" w:rsidTr="00905B2A">
        <w:tc>
          <w:tcPr>
            <w:tcW w:w="7375" w:type="dxa"/>
          </w:tcPr>
          <w:p w14:paraId="14D72D2C" w14:textId="7ADA6C8D" w:rsidR="006E24A7" w:rsidRDefault="006E24A7" w:rsidP="00B9046A">
            <w:pPr>
              <w:pStyle w:val="ListParagraph"/>
              <w:numPr>
                <w:ilvl w:val="0"/>
                <w:numId w:val="5"/>
              </w:numPr>
              <w:ind w:left="360"/>
            </w:pPr>
            <w:r>
              <w:t>Discard in waste container</w:t>
            </w:r>
          </w:p>
        </w:tc>
        <w:tc>
          <w:tcPr>
            <w:tcW w:w="900" w:type="dxa"/>
          </w:tcPr>
          <w:p w14:paraId="1DECB9D1" w14:textId="77777777" w:rsidR="006E24A7" w:rsidRPr="00B9046A" w:rsidRDefault="006E24A7" w:rsidP="00B9046A">
            <w:pPr>
              <w:ind w:left="450"/>
            </w:pPr>
          </w:p>
        </w:tc>
        <w:tc>
          <w:tcPr>
            <w:tcW w:w="900" w:type="dxa"/>
          </w:tcPr>
          <w:p w14:paraId="1DA14FAF" w14:textId="77777777" w:rsidR="006E24A7" w:rsidRPr="00B9046A" w:rsidRDefault="006E24A7" w:rsidP="00B9046A">
            <w:pPr>
              <w:ind w:left="450"/>
            </w:pPr>
          </w:p>
        </w:tc>
        <w:tc>
          <w:tcPr>
            <w:tcW w:w="1620" w:type="dxa"/>
          </w:tcPr>
          <w:p w14:paraId="6AF31306" w14:textId="77777777" w:rsidR="006E24A7" w:rsidRPr="00B9046A" w:rsidRDefault="006E24A7" w:rsidP="00B9046A">
            <w:pPr>
              <w:ind w:left="450"/>
            </w:pPr>
          </w:p>
        </w:tc>
      </w:tr>
      <w:tr w:rsidR="006E24A7" w:rsidRPr="00B9046A" w14:paraId="5913F05E" w14:textId="0A2DBFD3" w:rsidTr="00905B2A">
        <w:tc>
          <w:tcPr>
            <w:tcW w:w="7375" w:type="dxa"/>
          </w:tcPr>
          <w:p w14:paraId="6C9352D4" w14:textId="27889646" w:rsidR="006E24A7" w:rsidRDefault="006E24A7" w:rsidP="00B9046A">
            <w:pPr>
              <w:pStyle w:val="ListParagraph"/>
              <w:numPr>
                <w:ilvl w:val="0"/>
                <w:numId w:val="5"/>
              </w:numPr>
              <w:ind w:left="360"/>
            </w:pPr>
            <w:r>
              <w:t>Perform hand hygiene</w:t>
            </w:r>
          </w:p>
        </w:tc>
        <w:tc>
          <w:tcPr>
            <w:tcW w:w="900" w:type="dxa"/>
          </w:tcPr>
          <w:p w14:paraId="6ADD8ACB" w14:textId="77777777" w:rsidR="006E24A7" w:rsidRPr="00B9046A" w:rsidRDefault="006E24A7" w:rsidP="00B9046A">
            <w:pPr>
              <w:ind w:left="450"/>
            </w:pPr>
          </w:p>
        </w:tc>
        <w:tc>
          <w:tcPr>
            <w:tcW w:w="900" w:type="dxa"/>
          </w:tcPr>
          <w:p w14:paraId="502290A5" w14:textId="77777777" w:rsidR="006E24A7" w:rsidRPr="00B9046A" w:rsidRDefault="006E24A7" w:rsidP="00B9046A">
            <w:pPr>
              <w:ind w:left="450"/>
            </w:pPr>
          </w:p>
        </w:tc>
        <w:tc>
          <w:tcPr>
            <w:tcW w:w="1620" w:type="dxa"/>
          </w:tcPr>
          <w:p w14:paraId="1824B1D6" w14:textId="77777777" w:rsidR="006E24A7" w:rsidRPr="00B9046A" w:rsidRDefault="006E24A7" w:rsidP="00B9046A">
            <w:pPr>
              <w:ind w:left="450"/>
            </w:pPr>
          </w:p>
        </w:tc>
      </w:tr>
    </w:tbl>
    <w:p w14:paraId="73E54928" w14:textId="665DA4B1" w:rsidR="003A6A05" w:rsidRPr="00247BB3" w:rsidRDefault="003A6A05" w:rsidP="00247BB3">
      <w:pPr>
        <w:spacing w:before="60"/>
        <w:rPr>
          <w:b/>
          <w:bCs/>
          <w:sz w:val="28"/>
          <w:szCs w:val="28"/>
          <w:u w:val="single"/>
        </w:rPr>
      </w:pPr>
      <w:r w:rsidRPr="00247BB3">
        <w:rPr>
          <w:b/>
          <w:bCs/>
          <w:sz w:val="28"/>
          <w:szCs w:val="28"/>
        </w:rPr>
        <w:t>Employee Signature:</w:t>
      </w:r>
      <w:r w:rsidRPr="00247BB3">
        <w:rPr>
          <w:b/>
          <w:bCs/>
          <w:sz w:val="28"/>
          <w:szCs w:val="28"/>
          <w:u w:val="single"/>
        </w:rPr>
        <w:tab/>
      </w:r>
      <w:r w:rsidRPr="00247BB3">
        <w:rPr>
          <w:b/>
          <w:bCs/>
          <w:sz w:val="28"/>
          <w:szCs w:val="28"/>
          <w:u w:val="single"/>
        </w:rPr>
        <w:tab/>
      </w:r>
      <w:r w:rsidRPr="00247BB3">
        <w:rPr>
          <w:b/>
          <w:bCs/>
          <w:sz w:val="28"/>
          <w:szCs w:val="28"/>
          <w:u w:val="single"/>
        </w:rPr>
        <w:tab/>
      </w:r>
      <w:r w:rsidRPr="00247BB3">
        <w:rPr>
          <w:b/>
          <w:bCs/>
          <w:sz w:val="28"/>
          <w:szCs w:val="28"/>
          <w:u w:val="single"/>
        </w:rPr>
        <w:tab/>
      </w:r>
      <w:r w:rsidRPr="00247BB3">
        <w:rPr>
          <w:b/>
          <w:bCs/>
          <w:sz w:val="28"/>
          <w:szCs w:val="28"/>
          <w:u w:val="single"/>
        </w:rPr>
        <w:tab/>
      </w:r>
      <w:r w:rsidRPr="00247BB3">
        <w:rPr>
          <w:b/>
          <w:bCs/>
          <w:sz w:val="28"/>
          <w:szCs w:val="28"/>
          <w:u w:val="single"/>
        </w:rPr>
        <w:tab/>
      </w:r>
      <w:r w:rsidRPr="00247BB3">
        <w:rPr>
          <w:b/>
          <w:bCs/>
          <w:sz w:val="28"/>
          <w:szCs w:val="28"/>
          <w:u w:val="single"/>
        </w:rPr>
        <w:tab/>
      </w:r>
    </w:p>
    <w:p w14:paraId="7C0833C0" w14:textId="3A09817C" w:rsidR="006E24A7" w:rsidRPr="00247BB3" w:rsidRDefault="003A6A05" w:rsidP="00247BB3">
      <w:pPr>
        <w:spacing w:before="60"/>
        <w:rPr>
          <w:b/>
          <w:bCs/>
          <w:sz w:val="28"/>
          <w:szCs w:val="28"/>
          <w:u w:val="single"/>
        </w:rPr>
      </w:pPr>
      <w:r w:rsidRPr="00247BB3">
        <w:rPr>
          <w:b/>
          <w:bCs/>
          <w:sz w:val="28"/>
          <w:szCs w:val="28"/>
        </w:rPr>
        <w:t xml:space="preserve">Validator’s signature: </w:t>
      </w:r>
      <w:r w:rsidRPr="00247BB3">
        <w:rPr>
          <w:b/>
          <w:bCs/>
          <w:sz w:val="28"/>
          <w:szCs w:val="28"/>
          <w:u w:val="single"/>
        </w:rPr>
        <w:tab/>
      </w:r>
      <w:r w:rsidRPr="00247BB3">
        <w:rPr>
          <w:b/>
          <w:bCs/>
          <w:sz w:val="28"/>
          <w:szCs w:val="28"/>
          <w:u w:val="single"/>
        </w:rPr>
        <w:tab/>
      </w:r>
      <w:r w:rsidRPr="00247BB3">
        <w:rPr>
          <w:b/>
          <w:bCs/>
          <w:sz w:val="28"/>
          <w:szCs w:val="28"/>
          <w:u w:val="single"/>
        </w:rPr>
        <w:tab/>
      </w:r>
      <w:r w:rsidRPr="00247BB3">
        <w:rPr>
          <w:b/>
          <w:bCs/>
          <w:sz w:val="28"/>
          <w:szCs w:val="28"/>
          <w:u w:val="single"/>
        </w:rPr>
        <w:tab/>
      </w:r>
      <w:r w:rsidRPr="00247BB3">
        <w:rPr>
          <w:b/>
          <w:bCs/>
          <w:sz w:val="28"/>
          <w:szCs w:val="28"/>
          <w:u w:val="single"/>
        </w:rPr>
        <w:tab/>
      </w:r>
      <w:r w:rsidRPr="00247BB3">
        <w:rPr>
          <w:b/>
          <w:bCs/>
          <w:sz w:val="28"/>
          <w:szCs w:val="28"/>
          <w:u w:val="single"/>
        </w:rPr>
        <w:tab/>
      </w:r>
      <w:r w:rsidRPr="00247BB3">
        <w:rPr>
          <w:b/>
          <w:bCs/>
          <w:sz w:val="28"/>
          <w:szCs w:val="28"/>
          <w:u w:val="single"/>
        </w:rPr>
        <w:tab/>
      </w:r>
      <w:r w:rsidRPr="00247BB3">
        <w:rPr>
          <w:b/>
          <w:bCs/>
          <w:sz w:val="28"/>
          <w:szCs w:val="28"/>
        </w:rPr>
        <w:t xml:space="preserve">Date: </w:t>
      </w:r>
      <w:r w:rsidR="001B5BE6" w:rsidRPr="00247BB3">
        <w:rPr>
          <w:b/>
          <w:bCs/>
          <w:sz w:val="28"/>
          <w:szCs w:val="28"/>
          <w:u w:val="single"/>
        </w:rPr>
        <w:tab/>
      </w:r>
      <w:r w:rsidR="00247BB3" w:rsidRPr="00247BB3">
        <w:rPr>
          <w:b/>
          <w:bCs/>
          <w:sz w:val="28"/>
          <w:szCs w:val="28"/>
          <w:u w:val="single"/>
        </w:rPr>
        <w:tab/>
      </w:r>
      <w:r w:rsidR="001B5BE6" w:rsidRPr="00247BB3">
        <w:rPr>
          <w:b/>
          <w:bCs/>
          <w:sz w:val="28"/>
          <w:szCs w:val="28"/>
          <w:u w:val="single"/>
        </w:rPr>
        <w:tab/>
      </w:r>
      <w:r w:rsidR="001B5BE6" w:rsidRPr="00247BB3">
        <w:rPr>
          <w:b/>
          <w:bCs/>
          <w:sz w:val="28"/>
          <w:szCs w:val="28"/>
          <w:u w:val="single"/>
        </w:rPr>
        <w:tab/>
      </w:r>
    </w:p>
    <w:sectPr w:rsidR="006E24A7" w:rsidRPr="00247BB3" w:rsidSect="003678D3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8F5CC9" w14:textId="77777777" w:rsidR="009B5DA0" w:rsidRDefault="009B5DA0" w:rsidP="00BB1F4F">
      <w:r>
        <w:separator/>
      </w:r>
    </w:p>
  </w:endnote>
  <w:endnote w:type="continuationSeparator" w:id="0">
    <w:p w14:paraId="0817FD78" w14:textId="77777777" w:rsidR="009B5DA0" w:rsidRDefault="009B5DA0" w:rsidP="00BB1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037EB" w14:textId="77777777" w:rsidR="009B5DA0" w:rsidRDefault="009B5DA0" w:rsidP="00BB1F4F">
      <w:r>
        <w:separator/>
      </w:r>
    </w:p>
  </w:footnote>
  <w:footnote w:type="continuationSeparator" w:id="0">
    <w:p w14:paraId="254B452E" w14:textId="77777777" w:rsidR="009B5DA0" w:rsidRDefault="009B5DA0" w:rsidP="00BB1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5254F" w14:textId="5480F69D" w:rsidR="00BB1F4F" w:rsidRDefault="00BB1F4F">
    <w:pPr>
      <w:pStyle w:val="Header"/>
    </w:pPr>
    <w:r w:rsidRPr="009703D6">
      <w:rPr>
        <w:b/>
        <w:noProof/>
        <w:sz w:val="28"/>
      </w:rPr>
      <w:drawing>
        <wp:anchor distT="0" distB="0" distL="114300" distR="114300" simplePos="0" relativeHeight="251659264" behindDoc="0" locked="0" layoutInCell="1" allowOverlap="1" wp14:anchorId="7281B61B" wp14:editId="136E6AEF">
          <wp:simplePos x="0" y="0"/>
          <wp:positionH relativeFrom="margin">
            <wp:posOffset>5372100</wp:posOffset>
          </wp:positionH>
          <wp:positionV relativeFrom="paragraph">
            <wp:posOffset>-270078</wp:posOffset>
          </wp:positionV>
          <wp:extent cx="1447800" cy="43434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gusta University Healt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34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71AE3"/>
    <w:multiLevelType w:val="multilevel"/>
    <w:tmpl w:val="68EA3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0612E7"/>
    <w:multiLevelType w:val="multilevel"/>
    <w:tmpl w:val="B246A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220ED2"/>
    <w:multiLevelType w:val="hybridMultilevel"/>
    <w:tmpl w:val="B28644F8"/>
    <w:lvl w:ilvl="0" w:tplc="FE1899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17AA3"/>
    <w:multiLevelType w:val="hybridMultilevel"/>
    <w:tmpl w:val="46D81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C3E75"/>
    <w:multiLevelType w:val="multilevel"/>
    <w:tmpl w:val="BAEA1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8D3"/>
    <w:rsid w:val="001B5BE6"/>
    <w:rsid w:val="00247BB3"/>
    <w:rsid w:val="002D7D11"/>
    <w:rsid w:val="003678D3"/>
    <w:rsid w:val="003A6A05"/>
    <w:rsid w:val="004F66DF"/>
    <w:rsid w:val="00683C27"/>
    <w:rsid w:val="006E24A7"/>
    <w:rsid w:val="006F7D81"/>
    <w:rsid w:val="0071696F"/>
    <w:rsid w:val="00746BC0"/>
    <w:rsid w:val="0079188A"/>
    <w:rsid w:val="007B0C7C"/>
    <w:rsid w:val="00905B2A"/>
    <w:rsid w:val="00920825"/>
    <w:rsid w:val="009B5DA0"/>
    <w:rsid w:val="009E24DA"/>
    <w:rsid w:val="009E41A9"/>
    <w:rsid w:val="00B9046A"/>
    <w:rsid w:val="00BB1F4F"/>
    <w:rsid w:val="00C34E05"/>
    <w:rsid w:val="00C46942"/>
    <w:rsid w:val="00D0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7FA6F"/>
  <w15:chartTrackingRefBased/>
  <w15:docId w15:val="{48912F80-D8DA-C34B-B955-C79AB931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7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678D3"/>
  </w:style>
  <w:style w:type="paragraph" w:styleId="NormalWeb">
    <w:name w:val="Normal (Web)"/>
    <w:basedOn w:val="Normal"/>
    <w:uiPriority w:val="99"/>
    <w:unhideWhenUsed/>
    <w:rsid w:val="00B9046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B904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1F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F4F"/>
  </w:style>
  <w:style w:type="paragraph" w:styleId="Footer">
    <w:name w:val="footer"/>
    <w:basedOn w:val="Normal"/>
    <w:link w:val="FooterChar"/>
    <w:uiPriority w:val="99"/>
    <w:unhideWhenUsed/>
    <w:rsid w:val="00BB1F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2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1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9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4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Cara</dc:creator>
  <cp:keywords/>
  <dc:description/>
  <cp:lastModifiedBy>Cara Jones</cp:lastModifiedBy>
  <cp:revision>2</cp:revision>
  <cp:lastPrinted>2020-06-08T15:31:00Z</cp:lastPrinted>
  <dcterms:created xsi:type="dcterms:W3CDTF">2020-07-09T13:16:00Z</dcterms:created>
  <dcterms:modified xsi:type="dcterms:W3CDTF">2020-07-09T13:16:00Z</dcterms:modified>
</cp:coreProperties>
</file>